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0D" w:rsidRDefault="009049B2" w:rsidP="00082E03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ATHLE MARAIS CARENTAN  </w:t>
      </w:r>
    </w:p>
    <w:p w:rsidR="006121FC" w:rsidRDefault="009049B2" w:rsidP="00082E03">
      <w:pPr>
        <w:jc w:val="center"/>
        <w:rPr>
          <w:sz w:val="44"/>
          <w:szCs w:val="44"/>
        </w:rPr>
      </w:pPr>
      <w:r>
        <w:rPr>
          <w:color w:val="0070C0"/>
          <w:sz w:val="36"/>
          <w:szCs w:val="36"/>
        </w:rPr>
        <w:t>RECORDS EN SALLE  BENJAMINS</w:t>
      </w:r>
    </w:p>
    <w:tbl>
      <w:tblPr>
        <w:tblW w:w="104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2459"/>
        <w:gridCol w:w="1559"/>
        <w:gridCol w:w="1701"/>
        <w:gridCol w:w="2343"/>
      </w:tblGrid>
      <w:tr w:rsidR="00C81A56" w:rsidRPr="00823F6D" w:rsidTr="00082E03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81A56" w:rsidRPr="00823F6D" w:rsidTr="00082E03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C81A56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3754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</w:t>
            </w:r>
            <w:r w:rsidR="003754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haies(0,65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</w:t>
            </w:r>
            <w:r w:rsidR="003754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 (0,65)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</w:t>
            </w:r>
            <w:r w:rsidR="003754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</w:t>
            </w:r>
            <w:r w:rsidR="003754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20/02/2016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 (0,76)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052108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052108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6539A7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DEMI-FOND/MARCHE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052108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052108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2000m marche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052108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6539A7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4m99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052108" w:rsidRDefault="00052108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</w:t>
            </w:r>
            <w:r w:rsidR="00582921"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 xml:space="preserve"> établir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20/02/2016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052108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6539A7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Poids 2 kgs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20/02/2016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6539A7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MULTIPLES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triathlon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113 pts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6539A7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COMBINEES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Tétrathlon (50mh-long-poids-1000)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052108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052108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82E03" w:rsidRPr="00823F6D" w:rsidTr="00082E0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37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823F6D" w:rsidRDefault="00823F6D" w:rsidP="0037548D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23F6D"/>
    <w:rsid w:val="00052108"/>
    <w:rsid w:val="00082E03"/>
    <w:rsid w:val="000A7A0D"/>
    <w:rsid w:val="001E4905"/>
    <w:rsid w:val="001F5FDC"/>
    <w:rsid w:val="002C467A"/>
    <w:rsid w:val="00350534"/>
    <w:rsid w:val="0037548D"/>
    <w:rsid w:val="00471EFD"/>
    <w:rsid w:val="004C480F"/>
    <w:rsid w:val="00582921"/>
    <w:rsid w:val="00603BC5"/>
    <w:rsid w:val="006121FC"/>
    <w:rsid w:val="006539A7"/>
    <w:rsid w:val="006B5601"/>
    <w:rsid w:val="006F6606"/>
    <w:rsid w:val="00823F6D"/>
    <w:rsid w:val="00850A54"/>
    <w:rsid w:val="009049B2"/>
    <w:rsid w:val="00910142"/>
    <w:rsid w:val="00A32E65"/>
    <w:rsid w:val="00B836FB"/>
    <w:rsid w:val="00C81A56"/>
    <w:rsid w:val="00C8368B"/>
    <w:rsid w:val="00CA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23</cp:revision>
  <dcterms:created xsi:type="dcterms:W3CDTF">2016-07-21T09:41:00Z</dcterms:created>
  <dcterms:modified xsi:type="dcterms:W3CDTF">2021-11-18T19:54:00Z</dcterms:modified>
</cp:coreProperties>
</file>