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3E" w:rsidRDefault="00B9273E" w:rsidP="00C4549E">
      <w:pPr>
        <w:spacing w:after="0"/>
        <w:jc w:val="both"/>
      </w:pPr>
      <w:r>
        <w:t>Alexandre Alves</w:t>
      </w:r>
    </w:p>
    <w:p w:rsidR="00B9273E" w:rsidRDefault="00B9273E" w:rsidP="00C4549E">
      <w:pPr>
        <w:spacing w:after="0"/>
        <w:jc w:val="both"/>
      </w:pPr>
      <w:r>
        <w:t>Membre du CSE de Bioénergie du Sud-Ouest</w:t>
      </w:r>
    </w:p>
    <w:p w:rsidR="00B9273E" w:rsidRDefault="00B9273E" w:rsidP="00C4549E">
      <w:pPr>
        <w:spacing w:after="0"/>
        <w:jc w:val="both"/>
      </w:pPr>
      <w:r>
        <w:t>Rocade Sud d’</w:t>
      </w:r>
      <w:proofErr w:type="spellStart"/>
      <w:r>
        <w:t>Arance</w:t>
      </w:r>
      <w:proofErr w:type="spellEnd"/>
      <w:r>
        <w:t xml:space="preserve">                                                                                             </w:t>
      </w:r>
      <w:r w:rsidR="00F60E78">
        <w:t>PERUILHÉ</w:t>
      </w:r>
    </w:p>
    <w:p w:rsidR="00B9273E" w:rsidRDefault="00B9273E" w:rsidP="00C4549E">
      <w:pPr>
        <w:spacing w:after="0"/>
        <w:jc w:val="both"/>
      </w:pPr>
      <w:r>
        <w:t xml:space="preserve">Plateforme </w:t>
      </w:r>
      <w:proofErr w:type="spellStart"/>
      <w:r>
        <w:t>Induslacq</w:t>
      </w:r>
      <w:proofErr w:type="spellEnd"/>
      <w:r>
        <w:t xml:space="preserve">                                            </w:t>
      </w:r>
      <w:r w:rsidR="00F60E78">
        <w:t xml:space="preserve">                           </w:t>
      </w:r>
      <w:r>
        <w:t xml:space="preserve">A l’attention de </w:t>
      </w:r>
      <w:r w:rsidR="00F60E78">
        <w:t xml:space="preserve">Monsieur </w:t>
      </w:r>
      <w:proofErr w:type="spellStart"/>
      <w:r w:rsidR="00F60E78">
        <w:t>Peruilhé</w:t>
      </w:r>
      <w:proofErr w:type="spellEnd"/>
      <w:r w:rsidR="00F60E78">
        <w:t xml:space="preserve"> </w:t>
      </w:r>
    </w:p>
    <w:p w:rsidR="00B9273E" w:rsidRDefault="00B9273E" w:rsidP="00C4549E">
      <w:pPr>
        <w:spacing w:after="0"/>
        <w:jc w:val="both"/>
      </w:pPr>
      <w:r>
        <w:t xml:space="preserve">Pôle Economique 2-201                                                                                  </w:t>
      </w:r>
      <w:r w:rsidR="00F60E78">
        <w:t>Route des usines</w:t>
      </w:r>
    </w:p>
    <w:p w:rsidR="00B9273E" w:rsidRDefault="00B9273E" w:rsidP="00C4549E">
      <w:pPr>
        <w:spacing w:after="0"/>
        <w:jc w:val="both"/>
      </w:pPr>
      <w:r>
        <w:t xml:space="preserve">Porte d’Abidos                                                              </w:t>
      </w:r>
      <w:r w:rsidR="00F60E78">
        <w:t xml:space="preserve">                                </w:t>
      </w:r>
      <w:r>
        <w:t xml:space="preserve">  </w:t>
      </w:r>
      <w:r w:rsidR="00F60E78">
        <w:t>Pôle économique 5</w:t>
      </w:r>
      <w:r>
        <w:t xml:space="preserve">                                                                     </w:t>
      </w:r>
    </w:p>
    <w:p w:rsidR="00B9273E" w:rsidRDefault="00B9273E" w:rsidP="00C4549E">
      <w:pPr>
        <w:spacing w:after="0"/>
        <w:jc w:val="both"/>
      </w:pPr>
      <w:r>
        <w:t xml:space="preserve">64300 ARANCE           </w:t>
      </w:r>
      <w:r w:rsidR="00F60E78">
        <w:t xml:space="preserve">                                                                                       64150 PARDIES</w:t>
      </w:r>
      <w:r>
        <w:t xml:space="preserve">                                                                                  </w:t>
      </w:r>
    </w:p>
    <w:p w:rsidR="00B9273E" w:rsidRDefault="00B9273E" w:rsidP="00C4549E">
      <w:pPr>
        <w:jc w:val="both"/>
      </w:pPr>
    </w:p>
    <w:p w:rsidR="00E82185" w:rsidRDefault="00B9273E" w:rsidP="00C4549E">
      <w:pPr>
        <w:jc w:val="both"/>
        <w:rPr>
          <w:u w:val="single"/>
        </w:rPr>
      </w:pPr>
      <w:r>
        <w:t xml:space="preserve"> </w:t>
      </w:r>
      <w:r w:rsidRPr="00B9273E">
        <w:rPr>
          <w:u w:val="single"/>
        </w:rPr>
        <w:t xml:space="preserve">Objet : Mise en place d’un partenariat entre </w:t>
      </w:r>
      <w:proofErr w:type="spellStart"/>
      <w:r w:rsidR="00F60E78">
        <w:rPr>
          <w:u w:val="single"/>
        </w:rPr>
        <w:t>Peruilhé</w:t>
      </w:r>
      <w:proofErr w:type="spellEnd"/>
      <w:r w:rsidRPr="00B9273E">
        <w:rPr>
          <w:u w:val="single"/>
        </w:rPr>
        <w:t xml:space="preserve"> et le CSE de BSO.</w:t>
      </w:r>
    </w:p>
    <w:p w:rsidR="00E82185" w:rsidRDefault="007A5343" w:rsidP="00C4549E">
      <w:pPr>
        <w:jc w:val="both"/>
      </w:pPr>
      <w:r>
        <w:t xml:space="preserve">                                                                                                                     </w:t>
      </w:r>
      <w:proofErr w:type="spellStart"/>
      <w:r>
        <w:t>Arance</w:t>
      </w:r>
      <w:proofErr w:type="spellEnd"/>
      <w:r>
        <w:t>, le 1</w:t>
      </w:r>
      <w:r w:rsidR="00F60E78">
        <w:t>9</w:t>
      </w:r>
      <w:r>
        <w:t xml:space="preserve"> décembre 2018</w:t>
      </w:r>
    </w:p>
    <w:p w:rsidR="007A5343" w:rsidRDefault="00E82185" w:rsidP="00C4549E">
      <w:pPr>
        <w:jc w:val="both"/>
      </w:pPr>
      <w:r>
        <w:t>Mo</w:t>
      </w:r>
      <w:r w:rsidR="007A5343">
        <w:t xml:space="preserve">nsieur </w:t>
      </w:r>
      <w:proofErr w:type="spellStart"/>
      <w:r w:rsidR="007A5343">
        <w:t>P</w:t>
      </w:r>
      <w:r w:rsidR="00F60E78">
        <w:t>eruilhé</w:t>
      </w:r>
      <w:proofErr w:type="spellEnd"/>
      <w:r w:rsidR="007A5343">
        <w:t>,</w:t>
      </w:r>
    </w:p>
    <w:p w:rsidR="005229BF" w:rsidRDefault="007A5343" w:rsidP="00C4549E">
      <w:pPr>
        <w:jc w:val="both"/>
      </w:pPr>
      <w:r>
        <w:t xml:space="preserve"> </w:t>
      </w:r>
      <w:r w:rsidR="005229BF">
        <w:t>Pour donner suite à</w:t>
      </w:r>
      <w:r>
        <w:t xml:space="preserve"> notre rencontre concernant la mise en place d’un partenariat entre votre entreprise (</w:t>
      </w:r>
      <w:proofErr w:type="spellStart"/>
      <w:r w:rsidR="00F60E78">
        <w:t>Peruilhé</w:t>
      </w:r>
      <w:proofErr w:type="spellEnd"/>
      <w:r>
        <w:t>) et le comité social d’entreprise (CSE) de Bioénergie du Sud-Ouest, je vous envoie ce courrier qui nous permettra d’entériner</w:t>
      </w:r>
      <w:r w:rsidR="005229BF">
        <w:t xml:space="preserve"> les accords passés oralement</w:t>
      </w:r>
      <w:r w:rsidR="00F60E78">
        <w:t xml:space="preserve"> et par mail</w:t>
      </w:r>
      <w:r w:rsidR="005229BF">
        <w:t> :</w:t>
      </w:r>
    </w:p>
    <w:p w:rsidR="005229BF" w:rsidRDefault="005229BF" w:rsidP="00C4549E">
      <w:pPr>
        <w:jc w:val="both"/>
      </w:pPr>
      <w:r>
        <w:t xml:space="preserve"> Il a été établi que les salariés de Bioénergie du Sud-Ouest pourront bénéficier à titre personnel des tarifs appliqués à l’entreprise</w:t>
      </w:r>
      <w:r w:rsidR="00C4549E">
        <w:t xml:space="preserve"> Bioénergie du Sud-Ouest</w:t>
      </w:r>
      <w:r>
        <w:t>.</w:t>
      </w:r>
    </w:p>
    <w:p w:rsidR="005229BF" w:rsidRDefault="005229BF" w:rsidP="00C4549E">
      <w:pPr>
        <w:jc w:val="both"/>
      </w:pPr>
      <w:r>
        <w:t xml:space="preserve">Cette remise </w:t>
      </w:r>
      <w:bookmarkStart w:id="0" w:name="_GoBack"/>
      <w:bookmarkEnd w:id="0"/>
      <w:r>
        <w:t>ne pourra bénéficier qu’aux salariés de Bioénergie du Sud-Ouest et aucun tiers ne pourra se présenter en son nom.</w:t>
      </w:r>
    </w:p>
    <w:p w:rsidR="00F60E78" w:rsidRDefault="00F60E78" w:rsidP="00C4549E">
      <w:pPr>
        <w:jc w:val="both"/>
      </w:pPr>
      <w:r>
        <w:t xml:space="preserve">Les remises sont décrites dans votre mail annexé à ce contrat.  </w:t>
      </w:r>
    </w:p>
    <w:p w:rsidR="005229BF" w:rsidRDefault="005229BF" w:rsidP="00C4549E">
      <w:pPr>
        <w:jc w:val="both"/>
      </w:pPr>
      <w:r>
        <w:t xml:space="preserve">Lors </w:t>
      </w:r>
      <w:r w:rsidR="00681CAA">
        <w:t xml:space="preserve">de </w:t>
      </w:r>
      <w:r w:rsidR="00F60E78">
        <w:t>tout achat</w:t>
      </w:r>
      <w:r>
        <w:t xml:space="preserve">, </w:t>
      </w:r>
      <w:r w:rsidR="00F60E78">
        <w:t xml:space="preserve">l’entreprise </w:t>
      </w:r>
      <w:proofErr w:type="spellStart"/>
      <w:r w:rsidR="00F60E78">
        <w:t>Peruilhé</w:t>
      </w:r>
      <w:proofErr w:type="spellEnd"/>
      <w:r>
        <w:t xml:space="preserve"> vérifiera l’identité du salarié de Bioénergie du Sud-Ouest qui présentera son badge de la plateforme (la photo du salarié est présente sur le badge).</w:t>
      </w:r>
    </w:p>
    <w:p w:rsidR="003F3981" w:rsidRDefault="005229BF" w:rsidP="00C4549E">
      <w:pPr>
        <w:jc w:val="both"/>
      </w:pPr>
      <w:r>
        <w:t>Le salarié de Bioénergie du Sud-Ouest sera soumis aux mêmes conditions générales</w:t>
      </w:r>
      <w:r w:rsidR="003F3981">
        <w:t xml:space="preserve"> que tout autre client.</w:t>
      </w:r>
    </w:p>
    <w:p w:rsidR="00C4549E" w:rsidRDefault="00C4549E" w:rsidP="00C4549E">
      <w:pPr>
        <w:jc w:val="both"/>
      </w:pPr>
      <w:r>
        <w:t xml:space="preserve">La responsabilité de Bioénergie du Sud-Ouest et/ou du comité social d’entreprise (CSE) de Bioénergie du Sud-Ouest n’est pas engagée quelque soit le litige entre le salarié de Bioénergie du </w:t>
      </w:r>
      <w:proofErr w:type="spellStart"/>
      <w:r>
        <w:t>Sud-Ouest</w:t>
      </w:r>
      <w:proofErr w:type="spellEnd"/>
      <w:r>
        <w:t xml:space="preserve"> et </w:t>
      </w:r>
      <w:proofErr w:type="spellStart"/>
      <w:r w:rsidR="00CD1543">
        <w:t>Peruilhé</w:t>
      </w:r>
      <w:proofErr w:type="spellEnd"/>
      <w:r>
        <w:t>. Le salarié reste le seul responsable</w:t>
      </w:r>
      <w:r w:rsidR="00CD1543">
        <w:t>.</w:t>
      </w:r>
    </w:p>
    <w:p w:rsidR="00C4549E" w:rsidRDefault="003F3981" w:rsidP="00C4549E">
      <w:pPr>
        <w:jc w:val="both"/>
      </w:pPr>
      <w:r>
        <w:t>Le salarié de Bioénergie du Sud-Ouest s’engage à respecter la confidentialité du devis et/ou d</w:t>
      </w:r>
      <w:r w:rsidR="00CD1543">
        <w:t>e</w:t>
      </w:r>
      <w:r>
        <w:t xml:space="preserve"> </w:t>
      </w:r>
      <w:r w:rsidR="00CD1543">
        <w:t>la facture</w:t>
      </w:r>
      <w:r>
        <w:t xml:space="preserve"> en ne le divulguant pas.</w:t>
      </w:r>
    </w:p>
    <w:p w:rsidR="00C4549E" w:rsidRDefault="003F3981" w:rsidP="001572A9">
      <w:r w:rsidRPr="005B3488">
        <w:t xml:space="preserve">L’accord court sur </w:t>
      </w:r>
      <w:r w:rsidR="001572A9" w:rsidRPr="005B3488">
        <w:t>une durée indéterminée.</w:t>
      </w:r>
      <w:r w:rsidRPr="005B3488">
        <w:t xml:space="preserve"> </w:t>
      </w:r>
      <w:r w:rsidR="001572A9" w:rsidRPr="005B3488">
        <w:t>Le présent accord pourra être révisé à tout moment, à la demande de l'une des Parties. Toute révision devra donner lieu à un avenant signé par chacune des parties.</w:t>
      </w:r>
    </w:p>
    <w:p w:rsidR="00087CAD" w:rsidRDefault="00C4549E" w:rsidP="00C4549E">
      <w:pPr>
        <w:jc w:val="both"/>
      </w:pPr>
      <w:r>
        <w:t>Vous remerciant pour ces conditions accordées à nos salariés, le CSE de Bioénergie du Sud-Ouest et moi-même, vous prions de croire en l’expression de nos salutations distinguées.</w:t>
      </w:r>
    </w:p>
    <w:p w:rsidR="00CD1543" w:rsidRDefault="00CD1543" w:rsidP="00C4549E">
      <w:pPr>
        <w:jc w:val="both"/>
      </w:pPr>
    </w:p>
    <w:p w:rsidR="007A5343" w:rsidRPr="00E82185" w:rsidRDefault="00C4549E" w:rsidP="00C4549E">
      <w:pPr>
        <w:jc w:val="both"/>
      </w:pPr>
      <w:r>
        <w:t xml:space="preserve">                                                </w:t>
      </w:r>
      <w:r w:rsidR="00662CE6">
        <w:t xml:space="preserve">                   </w:t>
      </w:r>
      <w:r>
        <w:t>Alexandre Alves (membre titulaire</w:t>
      </w:r>
      <w:r w:rsidR="006F1557">
        <w:t xml:space="preserve"> du CSE de BSO)</w:t>
      </w:r>
      <w:r>
        <w:t xml:space="preserve"> </w:t>
      </w:r>
      <w:r w:rsidR="007A5343">
        <w:t xml:space="preserve"> </w:t>
      </w:r>
    </w:p>
    <w:sectPr w:rsidR="007A5343" w:rsidRPr="00E82185" w:rsidSect="004B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73E"/>
    <w:rsid w:val="00087CAD"/>
    <w:rsid w:val="001572A9"/>
    <w:rsid w:val="003F3981"/>
    <w:rsid w:val="00424CBE"/>
    <w:rsid w:val="004B2F58"/>
    <w:rsid w:val="005229BF"/>
    <w:rsid w:val="005847BA"/>
    <w:rsid w:val="005B3488"/>
    <w:rsid w:val="00662CE6"/>
    <w:rsid w:val="00681CAA"/>
    <w:rsid w:val="006F1557"/>
    <w:rsid w:val="007A5343"/>
    <w:rsid w:val="007B08F1"/>
    <w:rsid w:val="00B9273E"/>
    <w:rsid w:val="00C4549E"/>
    <w:rsid w:val="00CD1543"/>
    <w:rsid w:val="00CD7BF8"/>
    <w:rsid w:val="00E82185"/>
    <w:rsid w:val="00E95CA5"/>
    <w:rsid w:val="00F6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Jad</dc:creator>
  <cp:keywords/>
  <dc:description/>
  <cp:lastModifiedBy>Alex et Chris</cp:lastModifiedBy>
  <cp:revision>9</cp:revision>
  <cp:lastPrinted>2018-12-19T09:44:00Z</cp:lastPrinted>
  <dcterms:created xsi:type="dcterms:W3CDTF">2018-12-11T10:37:00Z</dcterms:created>
  <dcterms:modified xsi:type="dcterms:W3CDTF">2018-12-24T16:17:00Z</dcterms:modified>
</cp:coreProperties>
</file>